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276B7277" w:rsidR="00BC2F59" w:rsidRDefault="00000000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061E3E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 menighedsrådsmøde</w:t>
      </w:r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52545E7B" w:rsidR="00BC2F59" w:rsidRDefault="00061E3E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8770EF">
        <w:rPr>
          <w:sz w:val="32"/>
          <w:szCs w:val="32"/>
        </w:rPr>
        <w:t xml:space="preserve"> </w:t>
      </w:r>
      <w:r w:rsidR="008B4E70">
        <w:rPr>
          <w:sz w:val="32"/>
          <w:szCs w:val="32"/>
        </w:rPr>
        <w:t>7. januar 2025 kl. 18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15B71FA4" w:rsidR="00BC2F59" w:rsidRDefault="00061E3E">
      <w:pPr>
        <w:pStyle w:val="Ingenafstand"/>
      </w:pPr>
      <w:r>
        <w:rPr>
          <w:sz w:val="32"/>
          <w:szCs w:val="32"/>
        </w:rPr>
        <w:t>Sted:</w:t>
      </w:r>
      <w:r w:rsidR="008B4E70">
        <w:rPr>
          <w:sz w:val="32"/>
          <w:szCs w:val="32"/>
        </w:rPr>
        <w:t xml:space="preserve"> Kirkeladen i Strøby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061E3E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061E3E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617516" w14:paraId="721FFB4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DE1F" w14:textId="4FF82DBC" w:rsidR="00617516" w:rsidRDefault="0061751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565AB" w14:textId="77777777" w:rsidR="00617516" w:rsidRDefault="0061751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Teologisk tanke v. Merete Dalby Hansen</w:t>
            </w:r>
          </w:p>
          <w:p w14:paraId="74E84F3E" w14:textId="77777777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809F31F" w14:textId="3A64875E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FF194" w14:textId="4D02566E" w:rsidR="00961EC6" w:rsidRDefault="00961EC6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18.00-18.05: 5</w:t>
            </w:r>
          </w:p>
          <w:p w14:paraId="0CAD0CF4" w14:textId="77777777" w:rsidR="00617516" w:rsidRDefault="00F67FD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Jeg forslår, at vi skiftes til at finde et teologisk punkt. Man må selv om, hvad man vil sige, men vi synger en salme og beder fadervor</w:t>
            </w:r>
            <w:r w:rsidR="00961EC6">
              <w:rPr>
                <w:rFonts w:ascii="Calibri" w:hAnsi="Calibri"/>
                <w:sz w:val="22"/>
                <w:szCs w:val="22"/>
              </w:rPr>
              <w:t>.</w:t>
            </w:r>
          </w:p>
          <w:p w14:paraId="75B55179" w14:textId="77777777" w:rsidR="009862E1" w:rsidRDefault="009862E1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3D834205" w14:textId="0BBE883E" w:rsidR="009862E1" w:rsidRDefault="006D0C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Teologisk tanke fra Merete. </w:t>
            </w:r>
            <w:r w:rsidR="00A64BD4">
              <w:rPr>
                <w:rFonts w:ascii="Calibri" w:hAnsi="Calibri"/>
                <w:b/>
                <w:bCs/>
                <w:sz w:val="22"/>
                <w:szCs w:val="22"/>
              </w:rPr>
              <w:t>Vi sang Dejlig er jorden og bad Fadervor.</w:t>
            </w:r>
          </w:p>
          <w:p w14:paraId="30C0DE61" w14:textId="4CC4A4E2" w:rsidR="00A64BD4" w:rsidRPr="009862E1" w:rsidRDefault="00A64BD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Nis holder oplæg næste gang.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5376" w14:textId="21BC803D" w:rsidR="00BC2F59" w:rsidRDefault="00617516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5384C" w14:textId="77777777" w:rsidR="00BC2F59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</w:t>
            </w:r>
            <w:r w:rsidR="00C1026D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orden</w:t>
            </w:r>
          </w:p>
          <w:p w14:paraId="0A95600F" w14:textId="77777777" w:rsidR="00CC4E24" w:rsidRDefault="00CC4E2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8339376" w14:textId="3C6693F9" w:rsidR="00CC4E24" w:rsidRDefault="00CC4E2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F192A" w14:textId="77777777" w:rsidR="00BC2F59" w:rsidRDefault="00FB42D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18.0</w:t>
            </w:r>
            <w:r w:rsidR="00961EC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-18.0</w:t>
            </w:r>
            <w:r w:rsidR="00961EC6">
              <w:rPr>
                <w:rFonts w:ascii="Calibri" w:hAnsi="Calibri"/>
                <w:sz w:val="22"/>
                <w:szCs w:val="22"/>
              </w:rPr>
              <w:t>7</w:t>
            </w:r>
            <w:r w:rsidR="008E26BF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1551C7">
              <w:rPr>
                <w:rFonts w:ascii="Calibri" w:hAnsi="Calibri"/>
                <w:sz w:val="22"/>
                <w:szCs w:val="22"/>
              </w:rPr>
              <w:t>2</w:t>
            </w:r>
          </w:p>
          <w:p w14:paraId="515573F9" w14:textId="77777777" w:rsidR="00A64BD4" w:rsidRDefault="00A64BD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5DACD52E" w14:textId="29C807E6" w:rsidR="00A64BD4" w:rsidRPr="00544E15" w:rsidRDefault="00A64BD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4E15">
              <w:rPr>
                <w:rFonts w:ascii="Calibri" w:hAnsi="Calibri"/>
                <w:b/>
                <w:bCs/>
                <w:sz w:val="22"/>
                <w:szCs w:val="22"/>
              </w:rPr>
              <w:t>Ønske fra kontaktpersonen og daglig leder, at der kommer et lukket punkt</w:t>
            </w:r>
            <w:r w:rsidR="002A1CE3">
              <w:rPr>
                <w:rFonts w:ascii="Calibri" w:hAnsi="Calibri"/>
                <w:b/>
                <w:bCs/>
                <w:sz w:val="22"/>
                <w:szCs w:val="22"/>
              </w:rPr>
              <w:t xml:space="preserve">. </w:t>
            </w:r>
            <w:r w:rsidR="00544E15" w:rsidRPr="00544E15">
              <w:rPr>
                <w:rFonts w:ascii="Calibri" w:hAnsi="Calibri"/>
                <w:b/>
                <w:bCs/>
                <w:sz w:val="22"/>
                <w:szCs w:val="22"/>
              </w:rPr>
              <w:t>Ok, da det er presserende. Ellers er dagsorden godkendt.</w: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8EB1" w14:textId="4FA6B5B8" w:rsidR="00165804" w:rsidRDefault="00617516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A3E9D" w14:textId="77777777" w:rsidR="00165804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  <w:r w:rsidR="001C3E51">
              <w:rPr>
                <w:rFonts w:ascii="Calibri" w:hAnsi="Calibri" w:cs="Calibri"/>
                <w:sz w:val="22"/>
                <w:szCs w:val="22"/>
              </w:rPr>
              <w:t xml:space="preserve"> af konstituerende</w:t>
            </w:r>
            <w:r w:rsidR="00AE09A7">
              <w:rPr>
                <w:rFonts w:ascii="Calibri" w:hAnsi="Calibri" w:cs="Calibri"/>
                <w:sz w:val="22"/>
                <w:szCs w:val="22"/>
              </w:rPr>
              <w:t xml:space="preserve"> møde</w:t>
            </w:r>
          </w:p>
          <w:p w14:paraId="059228FA" w14:textId="77777777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0D0AC877" w14:textId="77777777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5286F5C4" w14:textId="148C1852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0242D" w14:textId="6D78A407" w:rsidR="008E26BF" w:rsidRPr="008E26BF" w:rsidRDefault="008E26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18.0</w:t>
            </w:r>
            <w:r w:rsidR="00794E26">
              <w:rPr>
                <w:rFonts w:ascii="Calibri" w:hAnsi="Calibri"/>
                <w:sz w:val="22"/>
                <w:szCs w:val="22"/>
              </w:rPr>
              <w:t>7</w:t>
            </w:r>
            <w:r>
              <w:rPr>
                <w:rFonts w:ascii="Calibri" w:hAnsi="Calibri"/>
                <w:sz w:val="22"/>
                <w:szCs w:val="22"/>
              </w:rPr>
              <w:t>-18.</w:t>
            </w:r>
            <w:r w:rsidR="00D071D5">
              <w:rPr>
                <w:rFonts w:ascii="Calibri" w:hAnsi="Calibri"/>
                <w:sz w:val="22"/>
                <w:szCs w:val="22"/>
              </w:rPr>
              <w:t>0</w:t>
            </w:r>
            <w:r w:rsidR="00794E26">
              <w:rPr>
                <w:rFonts w:ascii="Calibri" w:hAnsi="Calibri"/>
                <w:sz w:val="22"/>
                <w:szCs w:val="22"/>
              </w:rPr>
              <w:t>9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D071D5">
              <w:rPr>
                <w:rFonts w:ascii="Calibri" w:hAnsi="Calibri"/>
                <w:sz w:val="22"/>
                <w:szCs w:val="22"/>
              </w:rPr>
              <w:t>2</w:t>
            </w:r>
          </w:p>
          <w:p w14:paraId="29412108" w14:textId="77777777" w:rsidR="00165804" w:rsidRDefault="00340C4A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33916C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pt;height:48.9pt" o:ole="">
                  <v:imagedata r:id="rId9" o:title=""/>
                </v:shape>
                <o:OLEObject Type="Embed" ProgID="AcroExch.Document.DC" ShapeID="_x0000_i1025" DrawAspect="Icon" ObjectID="_1798364002" r:id="rId10"/>
              </w:object>
            </w:r>
          </w:p>
          <w:p w14:paraId="1E8F3566" w14:textId="2903DEEE" w:rsidR="00544E15" w:rsidRDefault="00544E1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473FBC" w14:paraId="5E5314C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4B87" w14:textId="7318348A" w:rsidR="00473FBC" w:rsidRDefault="00E92B34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2DFE3" w14:textId="77777777" w:rsidR="00473FBC" w:rsidRDefault="008774F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Beslutning om </w:t>
            </w:r>
            <w:r w:rsidR="005203E5">
              <w:rPr>
                <w:rFonts w:ascii="Calibri" w:hAnsi="Calibri" w:cs="Calibri"/>
                <w:sz w:val="22"/>
                <w:szCs w:val="22"/>
              </w:rPr>
              <w:t>der i menighedsrådet skrives referat eller beslutningsprotokol</w:t>
            </w:r>
            <w:r w:rsidR="006A31C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6D4847F" w14:textId="77777777" w:rsidR="006A31C5" w:rsidRDefault="006A31C5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8B05861" w14:textId="026E94B3" w:rsidR="00A21DD6" w:rsidRDefault="00AC621A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sekretær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FE75F" w14:textId="77777777" w:rsidR="00473FBC" w:rsidRDefault="008E26BF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</w:t>
            </w:r>
            <w:r w:rsidR="00D071D5">
              <w:rPr>
                <w:rFonts w:ascii="Calibri" w:hAnsi="Calibri"/>
                <w:sz w:val="22"/>
                <w:szCs w:val="22"/>
              </w:rPr>
              <w:t>0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-18.1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FD2FBF">
              <w:rPr>
                <w:rFonts w:ascii="Calibri" w:hAnsi="Calibri"/>
                <w:sz w:val="22"/>
                <w:szCs w:val="22"/>
              </w:rPr>
              <w:t>6</w:t>
            </w:r>
          </w:p>
          <w:p w14:paraId="424EC23E" w14:textId="77777777" w:rsidR="00544E15" w:rsidRDefault="00544E15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D9149D8" w14:textId="77777777" w:rsidR="00544E15" w:rsidRDefault="00544E15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603B4F03" w14:textId="66051B24" w:rsidR="00544E15" w:rsidRPr="00544E15" w:rsidRDefault="00544E15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Forslag om, at der både udarbejdes referat </w:t>
            </w:r>
            <w:r w:rsidR="003943D7">
              <w:rPr>
                <w:rFonts w:ascii="Calibri" w:hAnsi="Calibri"/>
                <w:b/>
                <w:bCs/>
                <w:sz w:val="22"/>
                <w:szCs w:val="22"/>
              </w:rPr>
              <w:t>og beslutningsprotokol til offentliggørelse. Enstemmigt vedtaget.</w:t>
            </w:r>
          </w:p>
        </w:tc>
      </w:tr>
      <w:tr w:rsidR="00AC621A" w14:paraId="1B977C30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2DB73" w14:textId="266A7389" w:rsidR="00AC621A" w:rsidRDefault="00E92B34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CA89C" w14:textId="77777777" w:rsidR="00AC621A" w:rsidRDefault="00EC566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Beslutning om forretningsorden ang. dagsorden til menigheds</w:t>
            </w:r>
            <w:r w:rsidR="000F10D1">
              <w:rPr>
                <w:rFonts w:ascii="Calibri" w:hAnsi="Calibri" w:cs="Calibri"/>
                <w:sz w:val="22"/>
                <w:szCs w:val="22"/>
              </w:rPr>
              <w:t>rådet</w:t>
            </w:r>
          </w:p>
          <w:p w14:paraId="77588F92" w14:textId="77777777" w:rsidR="000F10D1" w:rsidRDefault="000F10D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0141A4EE" w14:textId="77777777" w:rsidR="000F10D1" w:rsidRDefault="000F10D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formand og sekretær</w:t>
            </w:r>
          </w:p>
          <w:p w14:paraId="76DB251E" w14:textId="77777777" w:rsidR="002B2B71" w:rsidRDefault="002B2B7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219B434" w14:textId="559AB03E" w:rsidR="002B2B71" w:rsidRDefault="002B2B7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16E6B" w14:textId="28D7BDF7" w:rsidR="008E26BF" w:rsidRDefault="00D7429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18.1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-18.</w:t>
            </w:r>
            <w:r w:rsidR="00794E26">
              <w:rPr>
                <w:rFonts w:ascii="Calibri" w:hAnsi="Calibri"/>
                <w:sz w:val="22"/>
                <w:szCs w:val="22"/>
              </w:rPr>
              <w:t>20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D071D5">
              <w:rPr>
                <w:rFonts w:ascii="Calibri" w:hAnsi="Calibri"/>
                <w:sz w:val="22"/>
                <w:szCs w:val="22"/>
              </w:rPr>
              <w:t>5</w:t>
            </w:r>
          </w:p>
          <w:p w14:paraId="796B7CB7" w14:textId="77777777" w:rsidR="00AC621A" w:rsidRDefault="00DB3D93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3384B9CA">
                <v:shape id="_x0000_i1026" type="#_x0000_t75" style="width:75.1pt;height:48.9pt" o:ole="">
                  <v:imagedata r:id="rId11" o:title=""/>
                </v:shape>
                <o:OLEObject Type="Embed" ProgID="AcroExch.Document.DC" ShapeID="_x0000_i1026" DrawAspect="Icon" ObjectID="_1798364003" r:id="rId12"/>
              </w:object>
            </w:r>
          </w:p>
          <w:p w14:paraId="1F22F82C" w14:textId="38E9F4CA" w:rsidR="003943D7" w:rsidRPr="003943D7" w:rsidRDefault="003943D7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943D7">
              <w:rPr>
                <w:rFonts w:ascii="Calibri" w:hAnsi="Calibri"/>
                <w:b/>
                <w:bCs/>
                <w:sz w:val="22"/>
                <w:szCs w:val="22"/>
              </w:rPr>
              <w:t>Enstemmigt vedtaget</w:t>
            </w:r>
          </w:p>
        </w:tc>
      </w:tr>
      <w:tr w:rsidR="00537806" w14:paraId="7FA8C960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C54C4" w14:textId="675AD629" w:rsidR="00537806" w:rsidRDefault="00E92B34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CD09E" w14:textId="10DBF2E6" w:rsidR="00537806" w:rsidRDefault="008E647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Formandens v</w:t>
            </w:r>
            <w:r w:rsidR="003A1D8B">
              <w:rPr>
                <w:rFonts w:ascii="Calibri" w:hAnsi="Calibri" w:cs="Calibri"/>
                <w:sz w:val="22"/>
                <w:szCs w:val="22"/>
              </w:rPr>
              <w:t xml:space="preserve">ision og tanker om </w:t>
            </w:r>
            <w:r>
              <w:rPr>
                <w:rFonts w:ascii="Calibri" w:hAnsi="Calibri" w:cs="Calibri"/>
                <w:sz w:val="22"/>
                <w:szCs w:val="22"/>
              </w:rPr>
              <w:t>menighedsrådets næste 4 år</w:t>
            </w:r>
          </w:p>
          <w:p w14:paraId="13BC0E65" w14:textId="77777777" w:rsidR="008E647F" w:rsidRDefault="008E647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15C8D2A" w14:textId="1EB9B1D5" w:rsidR="006C7D55" w:rsidRDefault="008E647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Orientering fra formanden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BD295" w14:textId="77777777" w:rsidR="00537806" w:rsidRDefault="00D7429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</w:t>
            </w:r>
            <w:r w:rsidR="00794E26">
              <w:rPr>
                <w:rFonts w:ascii="Calibri" w:hAnsi="Calibri"/>
                <w:sz w:val="22"/>
                <w:szCs w:val="22"/>
              </w:rPr>
              <w:t>20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="004435BA">
              <w:rPr>
                <w:rFonts w:ascii="Calibri" w:hAnsi="Calibri"/>
                <w:sz w:val="22"/>
                <w:szCs w:val="22"/>
              </w:rPr>
              <w:t>18.</w:t>
            </w:r>
            <w:r w:rsidR="00D071D5">
              <w:rPr>
                <w:rFonts w:ascii="Calibri" w:hAnsi="Calibri"/>
                <w:sz w:val="22"/>
                <w:szCs w:val="22"/>
              </w:rPr>
              <w:t>3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 w:rsidR="004435BA">
              <w:rPr>
                <w:rFonts w:ascii="Calibri" w:hAnsi="Calibri"/>
                <w:sz w:val="22"/>
                <w:szCs w:val="22"/>
              </w:rPr>
              <w:t xml:space="preserve">: 15 </w:t>
            </w:r>
          </w:p>
          <w:p w14:paraId="678AD769" w14:textId="77777777" w:rsidR="003943D7" w:rsidRDefault="003943D7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6B75C26D" w14:textId="77777777" w:rsidR="003943D7" w:rsidRDefault="003943D7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76A0534E" w14:textId="11CA92AA" w:rsidR="003943D7" w:rsidRPr="003943D7" w:rsidRDefault="003943D7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Ønske om en fælles vision senere</w:t>
            </w:r>
            <w:r w:rsidR="00AB1C5C">
              <w:rPr>
                <w:rFonts w:ascii="Calibri" w:hAnsi="Calibri"/>
                <w:b/>
                <w:bCs/>
                <w:sz w:val="22"/>
                <w:szCs w:val="22"/>
              </w:rPr>
              <w:t>. Formand</w:t>
            </w:r>
            <w:r w:rsidR="002A1CE3">
              <w:rPr>
                <w:rFonts w:ascii="Calibri" w:hAnsi="Calibri"/>
                <w:b/>
                <w:bCs/>
                <w:sz w:val="22"/>
                <w:szCs w:val="22"/>
              </w:rPr>
              <w:t>en orienterede</w:t>
            </w:r>
          </w:p>
        </w:tc>
      </w:tr>
      <w:tr w:rsidR="00E106F8" w14:paraId="1CA5F789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581DD" w14:textId="0AC383B4" w:rsidR="00E106F8" w:rsidRDefault="00E92B34">
            <w:pPr>
              <w:pStyle w:val="Ingenafstand"/>
              <w:widowControl w:val="0"/>
              <w:jc w:val="center"/>
            </w:pPr>
            <w:r>
              <w:lastRenderedPageBreak/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C29C0" w14:textId="77777777" w:rsidR="000707B0" w:rsidRDefault="00081ED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Ændring af</w:t>
            </w:r>
            <w:r w:rsidR="006336F9">
              <w:rPr>
                <w:rFonts w:ascii="Calibri" w:hAnsi="Calibri" w:cs="Calibri"/>
                <w:sz w:val="22"/>
                <w:szCs w:val="22"/>
              </w:rPr>
              <w:t xml:space="preserve"> betaling af varme og el i Strøby præstegård fra fast varme og el</w:t>
            </w:r>
            <w:r w:rsidR="000707B0">
              <w:rPr>
                <w:rFonts w:ascii="Calibri" w:hAnsi="Calibri" w:cs="Calibri"/>
                <w:sz w:val="22"/>
                <w:szCs w:val="22"/>
              </w:rPr>
              <w:t>-bidrag til betaling efter forbrug</w:t>
            </w:r>
          </w:p>
          <w:p w14:paraId="5D740A38" w14:textId="77777777" w:rsidR="000707B0" w:rsidRDefault="000707B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C23A0AD" w14:textId="353E17E4" w:rsidR="002B36CC" w:rsidRDefault="000707B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sognepræst Janne Melcher og formand</w:t>
            </w:r>
            <w:r w:rsidR="006336F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29268" w14:textId="130167AF" w:rsidR="00473DE8" w:rsidRDefault="00473DE8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18:</w:t>
            </w:r>
            <w:r w:rsidR="00916092">
              <w:rPr>
                <w:rFonts w:ascii="Calibri" w:hAnsi="Calibri"/>
                <w:sz w:val="22"/>
                <w:szCs w:val="22"/>
              </w:rPr>
              <w:t>3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 w:rsidR="00D61F8B">
              <w:rPr>
                <w:rFonts w:ascii="Calibri" w:hAnsi="Calibri"/>
                <w:sz w:val="22"/>
                <w:szCs w:val="22"/>
              </w:rPr>
              <w:t>-18.</w:t>
            </w:r>
            <w:r w:rsidR="00794E26">
              <w:rPr>
                <w:rFonts w:ascii="Calibri" w:hAnsi="Calibri"/>
                <w:sz w:val="22"/>
                <w:szCs w:val="22"/>
              </w:rPr>
              <w:t>40</w:t>
            </w:r>
            <w:r w:rsidR="00D61F8B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916092">
              <w:rPr>
                <w:rFonts w:ascii="Calibri" w:hAnsi="Calibri"/>
                <w:sz w:val="22"/>
                <w:szCs w:val="22"/>
              </w:rPr>
              <w:t>5</w:t>
            </w:r>
          </w:p>
          <w:p w14:paraId="628C833C" w14:textId="77777777" w:rsidR="008E0DB1" w:rsidRDefault="00F55CE0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AEA0E5E">
                <v:shape id="_x0000_i1027" type="#_x0000_t75" style="width:75.1pt;height:48.9pt" o:ole="">
                  <v:imagedata r:id="rId13" o:title=""/>
                </v:shape>
                <o:OLEObject Type="Embed" ProgID="AcroExch.Document.DC" ShapeID="_x0000_i1027" DrawAspect="Icon" ObjectID="_1798364004" r:id="rId14"/>
              </w:object>
            </w:r>
            <w:r w:rsidR="00473DE8">
              <w:rPr>
                <w:rFonts w:ascii="Calibri" w:hAnsi="Calibri"/>
                <w:sz w:val="22"/>
                <w:szCs w:val="22"/>
              </w:rPr>
              <w:object w:dxaOrig="1504" w:dyaOrig="982" w14:anchorId="602A27D4">
                <v:shape id="_x0000_i1028" type="#_x0000_t75" style="width:75.1pt;height:48.9pt" o:ole="">
                  <v:imagedata r:id="rId15" o:title=""/>
                </v:shape>
                <o:OLEObject Type="Embed" ProgID="AcroExch.Document.DC" ShapeID="_x0000_i1028" DrawAspect="Icon" ObjectID="_1798364005" r:id="rId16"/>
              </w:object>
            </w:r>
          </w:p>
          <w:p w14:paraId="0E3584C8" w14:textId="77777777" w:rsidR="00136B2A" w:rsidRDefault="00136B2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3DD7D8D3" w14:textId="2D2D859E" w:rsidR="00136B2A" w:rsidRPr="00136B2A" w:rsidRDefault="00136B2A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36B2A">
              <w:rPr>
                <w:rFonts w:ascii="Calibri" w:hAnsi="Calibri"/>
                <w:b/>
                <w:bCs/>
                <w:sz w:val="22"/>
                <w:szCs w:val="22"/>
              </w:rPr>
              <w:t>Enstemmigt vedtaget.</w:t>
            </w:r>
          </w:p>
        </w:tc>
      </w:tr>
      <w:tr w:rsidR="00734B53" w14:paraId="17DDFC3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F5769" w14:textId="3369EC19" w:rsidR="00734B53" w:rsidRDefault="00E92B34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336EC" w14:textId="77777777" w:rsidR="00734B53" w:rsidRDefault="00CD5EA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Ændring af posterne </w:t>
            </w:r>
            <w:r w:rsidR="00427670">
              <w:rPr>
                <w:rFonts w:ascii="Calibri" w:hAnsi="Calibri" w:cs="Calibri"/>
                <w:sz w:val="22"/>
                <w:szCs w:val="22"/>
              </w:rPr>
              <w:t>kontaktperson og kirkeværge</w:t>
            </w:r>
          </w:p>
          <w:p w14:paraId="5EE15E74" w14:textId="77777777" w:rsidR="00427670" w:rsidRDefault="004276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6F24F34B" w14:textId="77777777" w:rsidR="00427670" w:rsidRDefault="004276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forman</w:t>
            </w:r>
            <w:r w:rsidR="00792A85">
              <w:rPr>
                <w:rFonts w:ascii="Calibri" w:hAnsi="Calibri" w:cs="Calibri"/>
                <w:sz w:val="22"/>
                <w:szCs w:val="22"/>
              </w:rPr>
              <w:t>d</w:t>
            </w:r>
          </w:p>
          <w:p w14:paraId="139911D1" w14:textId="1C8C9EEF" w:rsidR="006005F3" w:rsidRDefault="006005F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DB915" w14:textId="32114D8F" w:rsidR="00734B53" w:rsidRDefault="00DC64C1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</w:t>
            </w:r>
            <w:r w:rsidR="00794E26">
              <w:rPr>
                <w:rFonts w:ascii="Calibri" w:hAnsi="Calibri"/>
                <w:sz w:val="22"/>
                <w:szCs w:val="22"/>
              </w:rPr>
              <w:t>40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="00916092">
              <w:rPr>
                <w:rFonts w:ascii="Calibri" w:hAnsi="Calibri"/>
                <w:sz w:val="22"/>
                <w:szCs w:val="22"/>
              </w:rPr>
              <w:t>18.4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916092">
              <w:rPr>
                <w:rFonts w:ascii="Calibri" w:hAnsi="Calibri"/>
                <w:sz w:val="22"/>
                <w:szCs w:val="22"/>
              </w:rPr>
              <w:t>5</w:t>
            </w:r>
          </w:p>
          <w:p w14:paraId="3FC26081" w14:textId="77777777" w:rsidR="00DC64C1" w:rsidRDefault="00F55CE0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621ECE59">
                <v:shape id="_x0000_i1029" type="#_x0000_t75" style="width:75.1pt;height:48.9pt" o:ole="">
                  <v:imagedata r:id="rId17" o:title=""/>
                </v:shape>
                <o:OLEObject Type="Embed" ProgID="AcroExch.Document.DC" ShapeID="_x0000_i1029" DrawAspect="Icon" ObjectID="_1798364006" r:id="rId18"/>
              </w:object>
            </w:r>
            <w:r w:rsidR="00091CD5">
              <w:rPr>
                <w:rFonts w:ascii="Calibri" w:hAnsi="Calibri"/>
                <w:sz w:val="22"/>
                <w:szCs w:val="22"/>
              </w:rPr>
              <w:object w:dxaOrig="1504" w:dyaOrig="982" w14:anchorId="787C02D6">
                <v:shape id="_x0000_i1030" type="#_x0000_t75" style="width:75.1pt;height:48.9pt" o:ole="">
                  <v:imagedata r:id="rId19" o:title=""/>
                </v:shape>
                <o:OLEObject Type="Embed" ProgID="AcroExch.Document.DC" ShapeID="_x0000_i1030" DrawAspect="Icon" ObjectID="_1798364007" r:id="rId20"/>
              </w:object>
            </w:r>
          </w:p>
          <w:p w14:paraId="2846C403" w14:textId="77777777" w:rsidR="00136B2A" w:rsidRDefault="00136B2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724D3B04" w14:textId="61F55A0D" w:rsidR="00136B2A" w:rsidRPr="00136B2A" w:rsidRDefault="00136B2A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Begge indstillinger er enstemmigt vedtaget</w:t>
            </w:r>
          </w:p>
        </w:tc>
      </w:tr>
      <w:tr w:rsidR="00792A85" w14:paraId="08E790B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B3FB5" w14:textId="2D739456" w:rsidR="00792A85" w:rsidRDefault="00E92B34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1D17D" w14:textId="77777777" w:rsidR="00792A85" w:rsidRDefault="008117D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Regnskabsinstruks</w:t>
            </w:r>
          </w:p>
          <w:p w14:paraId="72007206" w14:textId="77777777" w:rsidR="005067A3" w:rsidRDefault="005067A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F84DD8C" w14:textId="77777777" w:rsidR="005067A3" w:rsidRDefault="005067A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Alt printes ud og gøres klart til mødet</w:t>
            </w:r>
          </w:p>
          <w:p w14:paraId="44029D9B" w14:textId="77777777" w:rsidR="0011609D" w:rsidRDefault="0011609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D67C7B0" w14:textId="71B972F5" w:rsidR="0011609D" w:rsidRDefault="0011609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8103E" w14:textId="1D5440B0" w:rsidR="003A5ADA" w:rsidRDefault="00F67F1B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18.4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 w:rsidR="00E43DB0">
              <w:rPr>
                <w:rFonts w:ascii="Calibri" w:hAnsi="Calibri"/>
                <w:sz w:val="22"/>
                <w:szCs w:val="22"/>
              </w:rPr>
              <w:t>-</w:t>
            </w:r>
            <w:r w:rsidR="001F7B35">
              <w:rPr>
                <w:rFonts w:ascii="Calibri" w:hAnsi="Calibri"/>
                <w:sz w:val="22"/>
                <w:szCs w:val="22"/>
              </w:rPr>
              <w:t>19.00</w:t>
            </w:r>
            <w:r w:rsidR="00E43DB0">
              <w:rPr>
                <w:rFonts w:ascii="Calibri" w:hAnsi="Calibri"/>
                <w:sz w:val="22"/>
                <w:szCs w:val="22"/>
              </w:rPr>
              <w:t>: 15</w:t>
            </w:r>
          </w:p>
          <w:p w14:paraId="4FD813D8" w14:textId="77777777" w:rsidR="00792A85" w:rsidRDefault="00A2482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57B6368">
                <v:shape id="_x0000_i1031" type="#_x0000_t75" style="width:75.1pt;height:48.9pt" o:ole="">
                  <v:imagedata r:id="rId21" o:title=""/>
                </v:shape>
                <o:OLEObject Type="Embed" ProgID="AcroExch.Document.DC" ShapeID="_x0000_i1031" DrawAspect="Icon" ObjectID="_1798364008" r:id="rId22"/>
              </w:object>
            </w:r>
          </w:p>
          <w:p w14:paraId="16DF9037" w14:textId="77777777" w:rsidR="00532F37" w:rsidRDefault="00532F37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503DE15A" w14:textId="69EA788C" w:rsidR="00532F37" w:rsidRPr="007364DA" w:rsidRDefault="00532F37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>Der aftales følgende beløbsgrænser:</w:t>
            </w:r>
          </w:p>
          <w:p w14:paraId="1F6BCC73" w14:textId="77777777" w:rsidR="00532F37" w:rsidRPr="007364DA" w:rsidRDefault="00532F37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 xml:space="preserve">Formand og næstformand 100.000 </w:t>
            </w:r>
            <w:proofErr w:type="spellStart"/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>kr</w:t>
            </w:r>
            <w:proofErr w:type="spellEnd"/>
          </w:p>
          <w:p w14:paraId="625A7476" w14:textId="77777777" w:rsidR="00532F37" w:rsidRPr="007364DA" w:rsidRDefault="00532F37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 xml:space="preserve">Kirkeværge og kontaktperson 50.000 </w:t>
            </w:r>
            <w:proofErr w:type="spellStart"/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>kr</w:t>
            </w:r>
            <w:proofErr w:type="spellEnd"/>
          </w:p>
          <w:p w14:paraId="4FAB4381" w14:textId="77777777" w:rsidR="00532F37" w:rsidRPr="007364DA" w:rsidRDefault="00532F37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>Andre menighedsrådsmedlemmer: 5000 kr.</w:t>
            </w:r>
          </w:p>
          <w:p w14:paraId="016488FA" w14:textId="750B194B" w:rsidR="00532F37" w:rsidRDefault="00532F37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 w:rsidRPr="007364DA">
              <w:rPr>
                <w:rFonts w:ascii="Calibri" w:hAnsi="Calibri"/>
                <w:b/>
                <w:bCs/>
                <w:sz w:val="22"/>
                <w:szCs w:val="22"/>
              </w:rPr>
              <w:t>Det skal undersøges, om alle medarbejderes og præsters</w:t>
            </w:r>
            <w:r w:rsidR="007364DA" w:rsidRPr="007364DA">
              <w:rPr>
                <w:rFonts w:ascii="Calibri" w:hAnsi="Calibri"/>
                <w:b/>
                <w:bCs/>
                <w:sz w:val="22"/>
                <w:szCs w:val="22"/>
              </w:rPr>
              <w:t xml:space="preserve"> instrukser skal godkendes igen.</w:t>
            </w:r>
          </w:p>
        </w:tc>
      </w:tr>
      <w:tr w:rsidR="00BC2F59" w14:paraId="7425691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1F5B1" w14:textId="3DC04861" w:rsidR="00BC2F59" w:rsidRDefault="00E92B34">
            <w:pPr>
              <w:pStyle w:val="Ingenafstand"/>
              <w:widowControl w:val="0"/>
              <w:jc w:val="center"/>
            </w:pPr>
            <w:r>
              <w:t>10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A06B1" w14:textId="10424053" w:rsidR="00BC2F59" w:rsidRDefault="0080556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Orientering </w:t>
            </w:r>
            <w:r w:rsidR="00BF4587">
              <w:rPr>
                <w:rFonts w:ascii="Calibri" w:hAnsi="Calibri" w:cs="Calibri"/>
                <w:sz w:val="22"/>
                <w:szCs w:val="22"/>
              </w:rPr>
              <w:t>om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budget 2025</w:t>
            </w:r>
          </w:p>
          <w:p w14:paraId="4B35EEE4" w14:textId="77777777" w:rsidR="0037025F" w:rsidRDefault="0037025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4DAC03FE" w14:textId="5310C036" w:rsidR="0037025F" w:rsidRDefault="0037025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68793" w14:textId="0305818A" w:rsidR="00BC2F59" w:rsidRDefault="001F7B35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19.00</w:t>
            </w:r>
            <w:r w:rsidR="00E43DB0">
              <w:rPr>
                <w:rFonts w:ascii="Calibri" w:hAnsi="Calibri"/>
                <w:sz w:val="22"/>
                <w:szCs w:val="22"/>
              </w:rPr>
              <w:t>-19.</w:t>
            </w:r>
            <w:r w:rsidR="00833371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5</w:t>
            </w:r>
            <w:r w:rsidR="00E43DB0">
              <w:rPr>
                <w:rFonts w:ascii="Calibri" w:hAnsi="Calibri"/>
                <w:sz w:val="22"/>
                <w:szCs w:val="22"/>
              </w:rPr>
              <w:t>: 5</w:t>
            </w:r>
          </w:p>
          <w:p w14:paraId="4B454A97" w14:textId="77777777" w:rsidR="00D13C92" w:rsidRDefault="00D13C92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769F44FD">
                <v:shape id="_x0000_i1032" type="#_x0000_t75" style="width:75.1pt;height:48.9pt" o:ole="">
                  <v:imagedata r:id="rId23" o:title=""/>
                </v:shape>
                <o:OLEObject Type="Embed" ProgID="AcroExch.Document.DC" ShapeID="_x0000_i1032" DrawAspect="Icon" ObjectID="_1798364009" r:id="rId24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44970C0E">
                <v:shape id="_x0000_i1033" type="#_x0000_t75" style="width:75.1pt;height:48.9pt" o:ole="">
                  <v:imagedata r:id="rId25" o:title=""/>
                </v:shape>
                <o:OLEObject Type="Embed" ProgID="AcroExch.Document.DC" ShapeID="_x0000_i1033" DrawAspect="Icon" ObjectID="_1798364010" r:id="rId26"/>
              </w:object>
            </w:r>
          </w:p>
          <w:p w14:paraId="34A56E04" w14:textId="77777777" w:rsidR="007364DA" w:rsidRDefault="007364D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67BDB714" w14:textId="659CFFDD" w:rsidR="007364DA" w:rsidRPr="007364DA" w:rsidRDefault="002B2C20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Der blev orienteret om det nuværende budget.</w:t>
            </w:r>
          </w:p>
        </w:tc>
      </w:tr>
      <w:tr w:rsidR="00BC2F59" w14:paraId="2CFD38F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D3D45" w14:textId="0A505F8D" w:rsidR="00BC2F59" w:rsidRDefault="00A21737">
            <w:pPr>
              <w:pStyle w:val="Ingenafstand"/>
              <w:widowControl w:val="0"/>
              <w:jc w:val="center"/>
            </w:pPr>
            <w:r>
              <w:t>1</w:t>
            </w:r>
            <w:r w:rsidR="00E92B34">
              <w:t>1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A37D5" w14:textId="77777777" w:rsidR="008826BE" w:rsidRDefault="00A21737" w:rsidP="008B4E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Vedtægter for de forskellige poster</w:t>
            </w:r>
          </w:p>
          <w:p w14:paraId="6EE9683C" w14:textId="77777777" w:rsidR="0042652A" w:rsidRDefault="0042652A" w:rsidP="008B4E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A64569B" w14:textId="312C98BB" w:rsidR="0042652A" w:rsidRPr="008B4E70" w:rsidRDefault="0042652A" w:rsidP="008B4E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ved sekretær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B366D" w14:textId="444ABD19" w:rsidR="00F6536E" w:rsidRDefault="0042652A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833371">
              <w:rPr>
                <w:rFonts w:ascii="Calibri" w:hAnsi="Calibri"/>
                <w:sz w:val="22"/>
                <w:szCs w:val="22"/>
              </w:rPr>
              <w:t>0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-19.</w:t>
            </w:r>
            <w:r w:rsidR="00833371">
              <w:rPr>
                <w:rFonts w:ascii="Calibri" w:hAnsi="Calibri"/>
                <w:sz w:val="22"/>
                <w:szCs w:val="22"/>
              </w:rPr>
              <w:t>1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: 1</w:t>
            </w:r>
            <w:r w:rsidR="00EC40C8">
              <w:rPr>
                <w:rFonts w:ascii="Calibri" w:hAnsi="Calibri"/>
                <w:sz w:val="22"/>
                <w:szCs w:val="22"/>
              </w:rPr>
              <w:t>0</w:t>
            </w:r>
          </w:p>
          <w:p w14:paraId="50C72594" w14:textId="74B92A40" w:rsidR="0042652A" w:rsidRDefault="0042652A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Alle bedes have læst </w:t>
            </w:r>
            <w:r w:rsidR="00E729AB">
              <w:rPr>
                <w:rFonts w:ascii="Calibri" w:hAnsi="Calibri"/>
                <w:sz w:val="22"/>
                <w:szCs w:val="22"/>
              </w:rPr>
              <w:t>vedtægterne igennem og så udfylder vi dem sammen til mødet</w:t>
            </w:r>
            <w:r w:rsidR="00753B9E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753B9E">
              <w:rPr>
                <w:rFonts w:ascii="Calibri" w:hAnsi="Calibri"/>
                <w:sz w:val="22"/>
                <w:szCs w:val="22"/>
              </w:rPr>
              <w:t>vha</w:t>
            </w:r>
            <w:proofErr w:type="spellEnd"/>
            <w:r w:rsidR="00753B9E">
              <w:rPr>
                <w:rFonts w:ascii="Calibri" w:hAnsi="Calibri"/>
                <w:sz w:val="22"/>
                <w:szCs w:val="22"/>
              </w:rPr>
              <w:t xml:space="preserve"> makroer</w:t>
            </w:r>
            <w:r w:rsidR="00334513">
              <w:rPr>
                <w:rFonts w:ascii="Calibri" w:hAnsi="Calibri"/>
                <w:sz w:val="22"/>
                <w:szCs w:val="22"/>
              </w:rPr>
              <w:t xml:space="preserve"> på smartboardet</w:t>
            </w:r>
          </w:p>
          <w:p w14:paraId="794F8945" w14:textId="4670B30A" w:rsidR="00E729AB" w:rsidRDefault="00E729AB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7BD86033" w14:textId="77777777" w:rsidR="00334513" w:rsidRDefault="00334513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70F4A5BF">
                <v:shape id="_x0000_i1034" type="#_x0000_t75" style="width:75.1pt;height:48.9pt" o:ole="">
                  <v:imagedata r:id="rId27" o:title=""/>
                </v:shape>
                <o:OLEObject Type="Embed" ProgID="AcroExch.Document.DC" ShapeID="_x0000_i1034" DrawAspect="Icon" ObjectID="_1798364011" r:id="rId28"/>
              </w:object>
            </w:r>
            <w:r w:rsidR="009E3208">
              <w:rPr>
                <w:rFonts w:ascii="Calibri" w:hAnsi="Calibri"/>
                <w:sz w:val="22"/>
                <w:szCs w:val="22"/>
              </w:rPr>
              <w:object w:dxaOrig="1504" w:dyaOrig="982" w14:anchorId="07D64B06">
                <v:shape id="_x0000_i1035" type="#_x0000_t75" style="width:75.1pt;height:48.9pt" o:ole="">
                  <v:imagedata r:id="rId29" o:title=""/>
                </v:shape>
                <o:OLEObject Type="Embed" ProgID="AcroExch.Document.DC" ShapeID="_x0000_i1035" DrawAspect="Icon" ObjectID="_1798364012" r:id="rId30"/>
              </w:object>
            </w:r>
            <w:r w:rsidR="00163E83">
              <w:rPr>
                <w:rFonts w:ascii="Calibri" w:hAnsi="Calibri"/>
                <w:sz w:val="22"/>
                <w:szCs w:val="22"/>
              </w:rPr>
              <w:object w:dxaOrig="1504" w:dyaOrig="982" w14:anchorId="4438ADAE">
                <v:shape id="_x0000_i1036" type="#_x0000_t75" style="width:75.1pt;height:48.9pt" o:ole="">
                  <v:imagedata r:id="rId31" o:title=""/>
                </v:shape>
                <o:OLEObject Type="Embed" ProgID="AcroExch.Document.DC" ShapeID="_x0000_i1036" DrawAspect="Icon" ObjectID="_1798364013" r:id="rId32"/>
              </w:object>
            </w:r>
            <w:r w:rsidR="00163E83">
              <w:rPr>
                <w:rFonts w:ascii="Calibri" w:hAnsi="Calibri"/>
                <w:sz w:val="22"/>
                <w:szCs w:val="22"/>
              </w:rPr>
              <w:object w:dxaOrig="1504" w:dyaOrig="982" w14:anchorId="77E56358">
                <v:shape id="_x0000_i1037" type="#_x0000_t75" style="width:75.1pt;height:48.9pt" o:ole="">
                  <v:imagedata r:id="rId33" o:title=""/>
                </v:shape>
                <o:OLEObject Type="Embed" ProgID="AcroExch.Document.DC" ShapeID="_x0000_i1037" DrawAspect="Icon" ObjectID="_1798364014" r:id="rId34"/>
              </w:object>
            </w:r>
            <w:r w:rsidR="00F751ED">
              <w:rPr>
                <w:rFonts w:ascii="Calibri" w:hAnsi="Calibri"/>
                <w:sz w:val="22"/>
                <w:szCs w:val="22"/>
              </w:rPr>
              <w:object w:dxaOrig="1504" w:dyaOrig="982" w14:anchorId="22197A2C">
                <v:shape id="_x0000_i1038" type="#_x0000_t75" style="width:75.1pt;height:48.9pt" o:ole="">
                  <v:imagedata r:id="rId35" o:title=""/>
                </v:shape>
                <o:OLEObject Type="Embed" ProgID="AcroExch.Document.DC" ShapeID="_x0000_i1038" DrawAspect="Icon" ObjectID="_1798364015" r:id="rId36"/>
              </w:object>
            </w:r>
          </w:p>
          <w:p w14:paraId="1FBDB4EC" w14:textId="77777777" w:rsidR="004E2BA3" w:rsidRDefault="004E2BA3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765B70A4" w14:textId="261F2565" w:rsidR="004E2BA3" w:rsidRPr="004E2BA3" w:rsidRDefault="004E2BA3" w:rsidP="0042652A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39DED86A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03408" w14:textId="238954A7" w:rsidR="00BC2F59" w:rsidRDefault="001338D1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2</w:t>
            </w:r>
          </w:p>
          <w:p w14:paraId="1658BC86" w14:textId="16167DAE" w:rsidR="00BC2F59" w:rsidRDefault="00BC2F5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5ED03" w14:textId="0FE559E0" w:rsidR="00AF7A63" w:rsidRDefault="001338D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Forpagtningsareal – projekt</w:t>
            </w:r>
            <w:r w:rsidR="00825E6C">
              <w:rPr>
                <w:rFonts w:ascii="Calibri" w:hAnsi="Calibri"/>
                <w:sz w:val="22"/>
                <w:szCs w:val="22"/>
              </w:rPr>
              <w:t xml:space="preserve"> Grøn omstilling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825E6C">
              <w:rPr>
                <w:rFonts w:ascii="Calibri" w:hAnsi="Calibri"/>
                <w:sz w:val="22"/>
                <w:szCs w:val="22"/>
              </w:rPr>
              <w:t>(”</w:t>
            </w:r>
            <w:r>
              <w:rPr>
                <w:rFonts w:ascii="Calibri" w:hAnsi="Calibri"/>
                <w:sz w:val="22"/>
                <w:szCs w:val="22"/>
              </w:rPr>
              <w:t>Edens have</w:t>
            </w:r>
            <w:r w:rsidR="00825E6C">
              <w:rPr>
                <w:rFonts w:ascii="Calibri" w:hAnsi="Calibri"/>
                <w:sz w:val="22"/>
                <w:szCs w:val="22"/>
              </w:rPr>
              <w:t>”)</w:t>
            </w:r>
          </w:p>
          <w:p w14:paraId="45656712" w14:textId="77777777" w:rsidR="001338D1" w:rsidRDefault="001338D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59F434D" w14:textId="77777777" w:rsidR="00D6470E" w:rsidRDefault="00D6470E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731480C" w14:textId="31D00C69" w:rsidR="00784BF0" w:rsidRPr="00A70CDD" w:rsidRDefault="00784BF0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84F23" w14:textId="5232AA2C" w:rsidR="00BC2F59" w:rsidRDefault="00EC40C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BF7457">
              <w:rPr>
                <w:rFonts w:ascii="Calibri" w:hAnsi="Calibri"/>
                <w:sz w:val="22"/>
                <w:szCs w:val="22"/>
              </w:rPr>
              <w:t>1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-19.</w:t>
            </w:r>
            <w:r w:rsidR="001F7B35">
              <w:rPr>
                <w:rFonts w:ascii="Calibri" w:hAnsi="Calibri"/>
                <w:sz w:val="22"/>
                <w:szCs w:val="22"/>
              </w:rPr>
              <w:t>30</w:t>
            </w:r>
            <w:r>
              <w:rPr>
                <w:rFonts w:ascii="Calibri" w:hAnsi="Calibri"/>
                <w:sz w:val="22"/>
                <w:szCs w:val="22"/>
              </w:rPr>
              <w:t>: 1</w:t>
            </w:r>
            <w:r w:rsidR="00BF7457">
              <w:rPr>
                <w:rFonts w:ascii="Calibri" w:hAnsi="Calibri"/>
                <w:sz w:val="22"/>
                <w:szCs w:val="22"/>
              </w:rPr>
              <w:t>5</w:t>
            </w:r>
          </w:p>
          <w:p w14:paraId="2457E758" w14:textId="77777777" w:rsidR="00115D0F" w:rsidRDefault="004205B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528EF133">
                <v:shape id="_x0000_i1039" type="#_x0000_t75" style="width:75.1pt;height:48.9pt" o:ole="">
                  <v:imagedata r:id="rId37" o:title=""/>
                </v:shape>
                <o:OLEObject Type="Embed" ProgID="AcroExch.Document.DC" ShapeID="_x0000_i1039" DrawAspect="Icon" ObjectID="_1798364016" r:id="rId38"/>
              </w:object>
            </w:r>
            <w:r w:rsidR="000F02A9">
              <w:rPr>
                <w:rFonts w:ascii="Calibri" w:hAnsi="Calibri"/>
                <w:sz w:val="22"/>
                <w:szCs w:val="22"/>
              </w:rPr>
              <w:object w:dxaOrig="1504" w:dyaOrig="982" w14:anchorId="39067335">
                <v:shape id="_x0000_i1040" type="#_x0000_t75" style="width:75.1pt;height:48.9pt" o:ole="">
                  <v:imagedata r:id="rId39" o:title=""/>
                </v:shape>
                <o:OLEObject Type="Embed" ProgID="AcroExch.Document.DC" ShapeID="_x0000_i1040" DrawAspect="Icon" ObjectID="_1798364017" r:id="rId40"/>
              </w:object>
            </w:r>
          </w:p>
          <w:p w14:paraId="12F1DB26" w14:textId="77777777" w:rsidR="007916AD" w:rsidRDefault="007916A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36CEE2C8" w14:textId="6BC465CB" w:rsidR="007916AD" w:rsidRPr="007916AD" w:rsidRDefault="007916A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Formanden orienterede</w:t>
            </w:r>
            <w:r w:rsidR="00FB2B58">
              <w:rPr>
                <w:rFonts w:ascii="Calibri" w:hAnsi="Calibri"/>
                <w:b/>
                <w:bCs/>
                <w:sz w:val="22"/>
                <w:szCs w:val="22"/>
              </w:rPr>
              <w:t xml:space="preserve"> om et evt. alternativ. Det blev vedtaget at man udsætter forpagtningen en måned.</w:t>
            </w:r>
          </w:p>
        </w:tc>
      </w:tr>
      <w:tr w:rsidR="00BC2F59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13878" w14:textId="6AC6A040" w:rsidR="00BC2F59" w:rsidRDefault="00C54830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90642" w14:textId="77777777" w:rsidR="00BC2F59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00B3AD76" w14:textId="11D1518B" w:rsidR="00C54830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(på dette punkt kan der ikke træffes beslutninger – det er tiltænkt som en kort </w:t>
            </w:r>
            <w:r w:rsidR="00E07832">
              <w:rPr>
                <w:rFonts w:ascii="Calibri" w:hAnsi="Calibri"/>
                <w:sz w:val="22"/>
                <w:szCs w:val="22"/>
              </w:rPr>
              <w:t>”siden sidst”-</w:t>
            </w:r>
            <w:r>
              <w:rPr>
                <w:rFonts w:ascii="Calibri" w:hAnsi="Calibri"/>
                <w:sz w:val="22"/>
                <w:szCs w:val="22"/>
              </w:rPr>
              <w:t>orientering)</w:t>
            </w:r>
          </w:p>
          <w:p w14:paraId="126C5C58" w14:textId="717DAE34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490E2EF0" w14:textId="48AE34D1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0A185078" w14:textId="6AC5F150" w:rsidR="00C54830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02DC1AC5" w14:textId="19055A9C" w:rsidR="00EE248A" w:rsidRPr="0079642F" w:rsidRDefault="00EE248A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3A2CE42D" w14:textId="4467C74C" w:rsidR="00596934" w:rsidRPr="0079642F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3B657B16" w14:textId="05791B68" w:rsidR="00596934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repr</w:t>
            </w:r>
            <w:r w:rsidR="00EE248A"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="00CF0CDD"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03593672" w14:textId="6F4FC8A6" w:rsidR="0079642F" w:rsidRDefault="00CD0A38" w:rsidP="00E0783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</w:t>
            </w:r>
            <w:r w:rsidR="00E07832">
              <w:rPr>
                <w:rFonts w:ascii="Calibri" w:hAnsi="Calibri"/>
                <w:sz w:val="22"/>
                <w:szCs w:val="22"/>
              </w:rPr>
              <w:t>dvalg:</w:t>
            </w:r>
          </w:p>
          <w:p w14:paraId="0B0A5D4A" w14:textId="2F842239" w:rsidR="00E07832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672AE96B" w14:textId="4E1D721B" w:rsidR="00E07832" w:rsidRPr="00CD0A38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3278E042" w14:textId="51501653" w:rsidR="00E07832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43D1C9FB" w14:textId="77777777" w:rsidR="00CD0A38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568024E4" w14:textId="6C77E718" w:rsidR="002361FC" w:rsidRPr="00CD0A38" w:rsidRDefault="002361FC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31FF5" w14:textId="593988C8" w:rsidR="00BC2F59" w:rsidRPr="00A0453E" w:rsidRDefault="00A0453E" w:rsidP="00382DB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061E3E">
              <w:rPr>
                <w:rFonts w:ascii="Calibri" w:hAnsi="Calibri"/>
                <w:sz w:val="22"/>
                <w:szCs w:val="22"/>
              </w:rPr>
              <w:t>30</w:t>
            </w:r>
            <w:r>
              <w:rPr>
                <w:rFonts w:ascii="Calibri" w:hAnsi="Calibri"/>
                <w:sz w:val="22"/>
                <w:szCs w:val="22"/>
              </w:rPr>
              <w:t>-19.</w:t>
            </w:r>
            <w:r w:rsidR="00C65391">
              <w:rPr>
                <w:rFonts w:ascii="Calibri" w:hAnsi="Calibri"/>
                <w:sz w:val="22"/>
                <w:szCs w:val="22"/>
              </w:rPr>
              <w:t>4</w:t>
            </w:r>
            <w:r w:rsidR="00061E3E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: 1</w:t>
            </w:r>
            <w:r w:rsidR="00C65391">
              <w:rPr>
                <w:rFonts w:ascii="Calibri" w:hAnsi="Calibri"/>
                <w:sz w:val="22"/>
                <w:szCs w:val="22"/>
              </w:rPr>
              <w:t>5</w:t>
            </w:r>
          </w:p>
          <w:p w14:paraId="357DF7A9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27EBF675" w14:textId="77777777" w:rsidR="00BC2F59" w:rsidRDefault="00B558F7" w:rsidP="00B558F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34CDC222" w14:textId="77777777" w:rsidR="00B558F7" w:rsidRDefault="00B558F7" w:rsidP="00B558F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67001AC9" w14:textId="3F9AC188" w:rsidR="00552F27" w:rsidRDefault="002C25A5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Kirkeværgen fortalte, at hun havde set præstegårdene og </w:t>
            </w:r>
            <w:r w:rsidR="002C24F7">
              <w:rPr>
                <w:rFonts w:ascii="Calibri" w:hAnsi="Calibri"/>
                <w:b/>
                <w:bCs/>
                <w:sz w:val="22"/>
                <w:szCs w:val="22"/>
              </w:rPr>
              <w:t>kirker og kirkegårde. Kirkeværgen fortalte om de arbejder, der var igangsat</w:t>
            </w:r>
            <w:r w:rsidR="005C7A3E">
              <w:rPr>
                <w:rFonts w:ascii="Calibri" w:hAnsi="Calibri"/>
                <w:b/>
                <w:bCs/>
                <w:sz w:val="22"/>
                <w:szCs w:val="22"/>
              </w:rPr>
              <w:t xml:space="preserve">. </w:t>
            </w:r>
            <w:r w:rsidR="00181A21"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 w:rsidR="005C7A3E" w:rsidRPr="00552F27">
              <w:rPr>
                <w:rFonts w:ascii="Calibri" w:hAnsi="Calibri"/>
                <w:b/>
                <w:bCs/>
                <w:sz w:val="22"/>
                <w:szCs w:val="22"/>
              </w:rPr>
              <w:t>Kirkeværge og kontaktperson udarbejder kontrakt med byggesagkyndig</w:t>
            </w:r>
            <w:r w:rsidR="00DC26E8" w:rsidRPr="00552F27">
              <w:rPr>
                <w:rFonts w:ascii="Calibri" w:hAnsi="Calibri"/>
                <w:b/>
                <w:bCs/>
                <w:sz w:val="22"/>
                <w:szCs w:val="22"/>
              </w:rPr>
              <w:t>, som skal godkendes på næste møde</w:t>
            </w:r>
            <w:r w:rsidR="00DE7D65" w:rsidRPr="00552F27">
              <w:rPr>
                <w:rFonts w:ascii="Calibri" w:hAnsi="Calibri"/>
                <w:b/>
                <w:bCs/>
                <w:sz w:val="22"/>
                <w:szCs w:val="22"/>
              </w:rPr>
              <w:t xml:space="preserve">. </w:t>
            </w:r>
            <w:r w:rsidR="00181A21"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 w:rsidR="008C76F1" w:rsidRPr="00552F27">
              <w:rPr>
                <w:rFonts w:ascii="Calibri" w:hAnsi="Calibri"/>
                <w:b/>
                <w:bCs/>
                <w:sz w:val="22"/>
                <w:szCs w:val="22"/>
              </w:rPr>
              <w:t>Der indhentes tilbud på serviceaftale til varmepumpe til kirken.</w:t>
            </w:r>
            <w:r w:rsidR="00552F27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  <w:p w14:paraId="56EA329A" w14:textId="77777777" w:rsidR="00552F27" w:rsidRDefault="00552F27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41D1DECB" w14:textId="77777777" w:rsidR="00552F27" w:rsidRDefault="00891480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Kopimaskinen i kirkeladen er ved at gå i stykker. Der indhentes flere tilbud, så det kan godkendes på næste MR.</w:t>
            </w:r>
            <w:r w:rsidR="009235D6">
              <w:rPr>
                <w:rFonts w:ascii="Calibri" w:hAnsi="Calibri"/>
                <w:b/>
                <w:bCs/>
                <w:sz w:val="22"/>
                <w:szCs w:val="22"/>
              </w:rPr>
              <w:br/>
              <w:t>Der søges kirkelivspuljen i provstiudvalget om penge til demenssang, som er en stor succes.</w:t>
            </w:r>
          </w:p>
          <w:p w14:paraId="6C0527C3" w14:textId="77777777" w:rsidR="00F14DD6" w:rsidRDefault="00F14DD6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6BD82016" w14:textId="77777777" w:rsidR="00F14DD6" w:rsidRDefault="00F14DD6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2B227DA6" w14:textId="77777777" w:rsidR="00F14DD6" w:rsidRDefault="00F14DD6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  <w:p w14:paraId="2F629F67" w14:textId="77777777" w:rsidR="006D67C6" w:rsidRDefault="00A23B05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Det er aktivitetsudvalgets ønske, at MR er inde over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aktivivetsudvalgets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beslutninger</w:t>
            </w:r>
            <w:r w:rsidR="00F8776E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  <w:p w14:paraId="26B08ACA" w14:textId="77777777" w:rsidR="00D614B7" w:rsidRDefault="006D67C6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Der er delt blomster ud til efterladte ægtefæller. Yvonne orienterede om</w:t>
            </w:r>
            <w:r w:rsidR="000E577C">
              <w:rPr>
                <w:rFonts w:ascii="Calibri" w:hAnsi="Calibri"/>
                <w:b/>
                <w:bCs/>
                <w:sz w:val="22"/>
                <w:szCs w:val="22"/>
              </w:rPr>
              <w:t>, at der lige nu er</w:t>
            </w:r>
            <w:r w:rsidR="0099712A">
              <w:rPr>
                <w:rFonts w:ascii="Calibri" w:hAnsi="Calibri"/>
                <w:b/>
                <w:bCs/>
                <w:sz w:val="22"/>
                <w:szCs w:val="22"/>
              </w:rPr>
              <w:t xml:space="preserve"> gang i en lidt bøvlet proces, så hun kan få adgang til menighedsplejens penge.</w:t>
            </w:r>
          </w:p>
          <w:p w14:paraId="3C92D953" w14:textId="3B556C87" w:rsidR="00A23B05" w:rsidRPr="00552F27" w:rsidRDefault="00D614B7" w:rsidP="00552F27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Gitte orienterede om, at der er byggemøde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. 14. dag</w:t>
            </w:r>
            <w:r w:rsidR="008672C1">
              <w:rPr>
                <w:rFonts w:ascii="Calibri" w:hAnsi="Calibri"/>
                <w:b/>
                <w:bCs/>
                <w:sz w:val="22"/>
                <w:szCs w:val="22"/>
              </w:rPr>
              <w:t xml:space="preserve">. Byggeriet går lige nu, som det skal. </w:t>
            </w:r>
          </w:p>
        </w:tc>
      </w:tr>
      <w:tr w:rsidR="00BC2F59" w14:paraId="4D3BED23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8DFBF" w14:textId="61DBE092" w:rsidR="00BC2F59" w:rsidRDefault="00C65391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93224" w14:textId="77777777" w:rsidR="00BC2F59" w:rsidRDefault="00C65391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Ønske fra præster og medarbejder om at holde julefrokost/nytårskur</w:t>
            </w:r>
            <w:r w:rsidR="00C446DB">
              <w:rPr>
                <w:rFonts w:ascii="Calibri" w:hAnsi="Calibri"/>
                <w:sz w:val="22"/>
                <w:szCs w:val="22"/>
              </w:rPr>
              <w:t xml:space="preserve"> – evt. med menighedsrådet?</w:t>
            </w:r>
          </w:p>
          <w:p w14:paraId="791C4A51" w14:textId="77777777" w:rsidR="00C446DB" w:rsidRDefault="00C446DB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133022C" w14:textId="252E832D" w:rsidR="003F5219" w:rsidRPr="00D34F47" w:rsidRDefault="00C446DB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Indstilling fra præsterne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7B736" w14:textId="46FD5D7F" w:rsidR="00BC2F59" w:rsidRPr="00C446DB" w:rsidRDefault="00C446DB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 w:rsidRPr="00C446DB">
              <w:rPr>
                <w:rFonts w:ascii="Calibri" w:hAnsi="Calibri"/>
                <w:sz w:val="22"/>
                <w:szCs w:val="22"/>
              </w:rPr>
              <w:t>19.4</w:t>
            </w:r>
            <w:r w:rsidR="00061E3E">
              <w:rPr>
                <w:rFonts w:ascii="Calibri" w:hAnsi="Calibri"/>
                <w:sz w:val="22"/>
                <w:szCs w:val="22"/>
              </w:rPr>
              <w:t>5</w:t>
            </w:r>
            <w:r w:rsidRPr="00C446DB">
              <w:rPr>
                <w:rFonts w:ascii="Calibri" w:hAnsi="Calibri"/>
                <w:sz w:val="22"/>
                <w:szCs w:val="22"/>
              </w:rPr>
              <w:t>-19.</w:t>
            </w:r>
            <w:r w:rsidR="00061E3E">
              <w:rPr>
                <w:rFonts w:ascii="Calibri" w:hAnsi="Calibri"/>
                <w:sz w:val="22"/>
                <w:szCs w:val="22"/>
              </w:rPr>
              <w:t>50</w:t>
            </w:r>
            <w:r w:rsidRPr="00C446DB">
              <w:rPr>
                <w:rFonts w:ascii="Calibri" w:hAnsi="Calibri"/>
                <w:sz w:val="22"/>
                <w:szCs w:val="22"/>
              </w:rPr>
              <w:t>: 5</w:t>
            </w:r>
          </w:p>
          <w:p w14:paraId="2E3C451F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53A8F5C" w14:textId="77777777" w:rsidR="00D34F47" w:rsidRDefault="00D34F4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59347A12" w14:textId="729AA31C" w:rsidR="00D34F47" w:rsidRDefault="00D34F4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34F47">
              <w:rPr>
                <w:rFonts w:ascii="Calibri" w:hAnsi="Calibri"/>
                <w:b/>
                <w:bCs/>
                <w:sz w:val="22"/>
                <w:szCs w:val="22"/>
              </w:rPr>
              <w:t>Vedtaget enstemmigt – præsterne går videre med det.</w:t>
            </w:r>
          </w:p>
        </w:tc>
      </w:tr>
      <w:tr w:rsidR="00BC2F59" w14:paraId="62C5BF0F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4770" w14:textId="0123CD0D" w:rsidR="00BC2F59" w:rsidRDefault="00C446DB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32315" w14:textId="77777777" w:rsidR="009304F3" w:rsidRDefault="005C664F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Benyttelse af KM-mails og tavshedspligt</w:t>
            </w:r>
          </w:p>
          <w:p w14:paraId="1C95DDF3" w14:textId="77777777" w:rsidR="00A47AC1" w:rsidRDefault="00A47AC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5892407E" w14:textId="2E8A1D5B" w:rsidR="00A47AC1" w:rsidRPr="00A70CDD" w:rsidRDefault="00A47AC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 ved præsterne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46687" w14:textId="77777777" w:rsidR="00CF1E5F" w:rsidRDefault="00A47AC1" w:rsidP="00004BF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061E3E">
              <w:rPr>
                <w:rFonts w:ascii="Calibri" w:hAnsi="Calibri"/>
                <w:sz w:val="22"/>
                <w:szCs w:val="22"/>
              </w:rPr>
              <w:t>50</w:t>
            </w:r>
            <w:r>
              <w:rPr>
                <w:rFonts w:ascii="Calibri" w:hAnsi="Calibri"/>
                <w:sz w:val="22"/>
                <w:szCs w:val="22"/>
              </w:rPr>
              <w:t>-19.5</w:t>
            </w:r>
            <w:r w:rsidR="00061E3E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: 5</w:t>
            </w:r>
          </w:p>
          <w:p w14:paraId="0F7A0EF3" w14:textId="77777777" w:rsidR="0032744C" w:rsidRDefault="0032744C" w:rsidP="00004BF0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66E98D12" w14:textId="2FB53C1B" w:rsidR="008D085C" w:rsidRDefault="008D085C" w:rsidP="00004BF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Præsterne orienterede om tavshedspligt og om inhabilitet. </w:t>
            </w:r>
          </w:p>
          <w:p w14:paraId="791C1756" w14:textId="2ACAB6E0" w:rsidR="0070290B" w:rsidRPr="0032744C" w:rsidRDefault="0032744C" w:rsidP="0070290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Henstilling til, at - så vidt det er muligt – bruges fællessognepostkassen til mail</w:t>
            </w:r>
            <w:r w:rsidR="00762EFA">
              <w:rPr>
                <w:rFonts w:ascii="Calibri" w:hAnsi="Calibri"/>
                <w:b/>
                <w:bCs/>
                <w:sz w:val="22"/>
                <w:szCs w:val="22"/>
              </w:rPr>
              <w:t>s</w:t>
            </w:r>
            <w:r w:rsidR="005A109F">
              <w:rPr>
                <w:rFonts w:ascii="Calibri" w:hAnsi="Calibri"/>
                <w:b/>
                <w:bCs/>
                <w:sz w:val="22"/>
                <w:szCs w:val="22"/>
              </w:rPr>
              <w:t xml:space="preserve"> ang. </w:t>
            </w:r>
            <w:r w:rsidR="002D3305">
              <w:rPr>
                <w:rFonts w:ascii="Calibri" w:hAnsi="Calibri"/>
                <w:b/>
                <w:bCs/>
                <w:sz w:val="22"/>
                <w:szCs w:val="22"/>
              </w:rPr>
              <w:t>faktura og lign</w:t>
            </w:r>
            <w:r w:rsidR="00762EFA">
              <w:rPr>
                <w:rFonts w:ascii="Calibri" w:hAnsi="Calibri"/>
                <w:b/>
                <w:bCs/>
                <w:sz w:val="22"/>
                <w:szCs w:val="22"/>
              </w:rPr>
              <w:t xml:space="preserve">. </w:t>
            </w:r>
          </w:p>
          <w:p w14:paraId="55A62AD3" w14:textId="672E5361" w:rsidR="003A580A" w:rsidRPr="0032744C" w:rsidRDefault="003A580A" w:rsidP="00004BF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F9D8E" w14:textId="73081B1F" w:rsidR="00BC2F59" w:rsidRDefault="0028006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D9313" w14:textId="0CC2716B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97E4" w14:textId="711CAC23" w:rsidR="00BC2F59" w:rsidRPr="002D3305" w:rsidRDefault="002D330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Ønske fra kirke- og kulturmedarbejderen om, at en fra MR skriver </w:t>
            </w:r>
            <w:r w:rsidR="00375E03">
              <w:rPr>
                <w:rFonts w:ascii="Calibri" w:hAnsi="Calibri"/>
                <w:b/>
                <w:bCs/>
                <w:sz w:val="22"/>
                <w:szCs w:val="22"/>
              </w:rPr>
              <w:t xml:space="preserve">på siden ’Nyt fra MR’. Det blev foreslået, at det gik på tur. </w:t>
            </w:r>
            <w:proofErr w:type="spellStart"/>
            <w:r w:rsidR="00375E03">
              <w:rPr>
                <w:rFonts w:ascii="Calibri" w:hAnsi="Calibri"/>
                <w:b/>
                <w:bCs/>
                <w:sz w:val="22"/>
                <w:szCs w:val="22"/>
              </w:rPr>
              <w:t>Annkarina</w:t>
            </w:r>
            <w:proofErr w:type="spellEnd"/>
            <w:r w:rsidR="00375E03">
              <w:rPr>
                <w:rFonts w:ascii="Calibri" w:hAnsi="Calibri"/>
                <w:b/>
                <w:bCs/>
                <w:sz w:val="22"/>
                <w:szCs w:val="22"/>
              </w:rPr>
              <w:t xml:space="preserve"> Odefey skriver første klumme. </w:t>
            </w:r>
          </w:p>
        </w:tc>
      </w:tr>
      <w:tr w:rsidR="00BC2F59" w14:paraId="69A0376E" w14:textId="77777777" w:rsidTr="00116E44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D8B0EA" w14:textId="450F0B73" w:rsidR="00BC2F59" w:rsidRDefault="005C664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07D1DC" w14:textId="312B727E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895576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16E44" w14:paraId="50F119AD" w14:textId="77777777" w:rsidTr="00116E44">
        <w:trPr>
          <w:trHeight w:val="22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616AD" w14:textId="4561E404" w:rsidR="00116E44" w:rsidRDefault="00116E44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18 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0AFB6" w14:textId="1B170B06" w:rsidR="00116E44" w:rsidRDefault="00116E4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Lukket pkt.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189D1" w14:textId="77777777" w:rsidR="00116E44" w:rsidRDefault="00116E4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41"/>
      <w:footerReference w:type="default" r:id="rId42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BF826" w14:textId="77777777" w:rsidR="00C5745C" w:rsidRDefault="00C5745C">
      <w:r>
        <w:separator/>
      </w:r>
    </w:p>
  </w:endnote>
  <w:endnote w:type="continuationSeparator" w:id="0">
    <w:p w14:paraId="254A36B8" w14:textId="77777777" w:rsidR="00C5745C" w:rsidRDefault="00C57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Content>
      <w:p w14:paraId="39A56273" w14:textId="77777777" w:rsidR="00BC2F59" w:rsidRDefault="00061E3E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91A1F" w14:textId="77777777" w:rsidR="00C5745C" w:rsidRDefault="00C5745C">
      <w:r>
        <w:separator/>
      </w:r>
    </w:p>
  </w:footnote>
  <w:footnote w:type="continuationSeparator" w:id="0">
    <w:p w14:paraId="18B89E3E" w14:textId="77777777" w:rsidR="00C5745C" w:rsidRDefault="00C57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061E3E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061E3E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F7073"/>
    <w:multiLevelType w:val="hybridMultilevel"/>
    <w:tmpl w:val="8C0071E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5"/>
  </w:num>
  <w:num w:numId="2" w16cid:durableId="856189717">
    <w:abstractNumId w:val="4"/>
  </w:num>
  <w:num w:numId="3" w16cid:durableId="2129622199">
    <w:abstractNumId w:val="1"/>
  </w:num>
  <w:num w:numId="4" w16cid:durableId="1240945563">
    <w:abstractNumId w:val="3"/>
  </w:num>
  <w:num w:numId="5" w16cid:durableId="213584539">
    <w:abstractNumId w:val="2"/>
  </w:num>
  <w:num w:numId="6" w16cid:durableId="181294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272C9"/>
    <w:rsid w:val="00061E3E"/>
    <w:rsid w:val="000707B0"/>
    <w:rsid w:val="00070A14"/>
    <w:rsid w:val="00081ED8"/>
    <w:rsid w:val="00085FE7"/>
    <w:rsid w:val="00091CD5"/>
    <w:rsid w:val="000E577C"/>
    <w:rsid w:val="000F02A9"/>
    <w:rsid w:val="000F10D1"/>
    <w:rsid w:val="000F3CA1"/>
    <w:rsid w:val="00110339"/>
    <w:rsid w:val="0011467A"/>
    <w:rsid w:val="00115D0F"/>
    <w:rsid w:val="0011609D"/>
    <w:rsid w:val="00116E44"/>
    <w:rsid w:val="001338D1"/>
    <w:rsid w:val="00136B2A"/>
    <w:rsid w:val="001526E4"/>
    <w:rsid w:val="00152C6D"/>
    <w:rsid w:val="001551C7"/>
    <w:rsid w:val="00163E83"/>
    <w:rsid w:val="00164497"/>
    <w:rsid w:val="00165804"/>
    <w:rsid w:val="00181A21"/>
    <w:rsid w:val="001919F6"/>
    <w:rsid w:val="00196067"/>
    <w:rsid w:val="001C3E51"/>
    <w:rsid w:val="001D3207"/>
    <w:rsid w:val="001F7B35"/>
    <w:rsid w:val="002361FC"/>
    <w:rsid w:val="002377A1"/>
    <w:rsid w:val="00245EB6"/>
    <w:rsid w:val="00262CD2"/>
    <w:rsid w:val="00267001"/>
    <w:rsid w:val="00280062"/>
    <w:rsid w:val="00284A37"/>
    <w:rsid w:val="002A1CE3"/>
    <w:rsid w:val="002B1C69"/>
    <w:rsid w:val="002B2B71"/>
    <w:rsid w:val="002B2C20"/>
    <w:rsid w:val="002B36CC"/>
    <w:rsid w:val="002C24F7"/>
    <w:rsid w:val="002C25A5"/>
    <w:rsid w:val="002D3305"/>
    <w:rsid w:val="0032744C"/>
    <w:rsid w:val="00334513"/>
    <w:rsid w:val="00340C4A"/>
    <w:rsid w:val="00352AB1"/>
    <w:rsid w:val="0036273B"/>
    <w:rsid w:val="0037025F"/>
    <w:rsid w:val="00374AF8"/>
    <w:rsid w:val="00375E03"/>
    <w:rsid w:val="00382DB5"/>
    <w:rsid w:val="003943D7"/>
    <w:rsid w:val="0039702C"/>
    <w:rsid w:val="003A1D8B"/>
    <w:rsid w:val="003A580A"/>
    <w:rsid w:val="003A5ADA"/>
    <w:rsid w:val="003F5219"/>
    <w:rsid w:val="004205B4"/>
    <w:rsid w:val="0042652A"/>
    <w:rsid w:val="00427670"/>
    <w:rsid w:val="004435BA"/>
    <w:rsid w:val="00473DE8"/>
    <w:rsid w:val="00473FBC"/>
    <w:rsid w:val="00480AC6"/>
    <w:rsid w:val="00492FD5"/>
    <w:rsid w:val="004E2BA3"/>
    <w:rsid w:val="005067A3"/>
    <w:rsid w:val="005203E5"/>
    <w:rsid w:val="0053021D"/>
    <w:rsid w:val="00532F37"/>
    <w:rsid w:val="00537806"/>
    <w:rsid w:val="00540D40"/>
    <w:rsid w:val="0054133C"/>
    <w:rsid w:val="00544E15"/>
    <w:rsid w:val="00552F27"/>
    <w:rsid w:val="00553B1F"/>
    <w:rsid w:val="00596934"/>
    <w:rsid w:val="005A109F"/>
    <w:rsid w:val="005C664F"/>
    <w:rsid w:val="005C7A3E"/>
    <w:rsid w:val="006005F3"/>
    <w:rsid w:val="00607DE8"/>
    <w:rsid w:val="00614898"/>
    <w:rsid w:val="00617516"/>
    <w:rsid w:val="006225F7"/>
    <w:rsid w:val="006336F9"/>
    <w:rsid w:val="006778CB"/>
    <w:rsid w:val="0068443E"/>
    <w:rsid w:val="006A31C5"/>
    <w:rsid w:val="006C49B3"/>
    <w:rsid w:val="006C7D55"/>
    <w:rsid w:val="006D0CCB"/>
    <w:rsid w:val="006D67C6"/>
    <w:rsid w:val="006F63A2"/>
    <w:rsid w:val="00702691"/>
    <w:rsid w:val="0070290B"/>
    <w:rsid w:val="00714C00"/>
    <w:rsid w:val="00714F0D"/>
    <w:rsid w:val="00721DB6"/>
    <w:rsid w:val="00727C24"/>
    <w:rsid w:val="007324CE"/>
    <w:rsid w:val="00734B53"/>
    <w:rsid w:val="007364DA"/>
    <w:rsid w:val="00753B9E"/>
    <w:rsid w:val="00762BFC"/>
    <w:rsid w:val="00762EFA"/>
    <w:rsid w:val="00766F6A"/>
    <w:rsid w:val="00784BF0"/>
    <w:rsid w:val="007855E1"/>
    <w:rsid w:val="007916AD"/>
    <w:rsid w:val="00792A85"/>
    <w:rsid w:val="00794E26"/>
    <w:rsid w:val="0079642F"/>
    <w:rsid w:val="007C2C0D"/>
    <w:rsid w:val="007C5C6C"/>
    <w:rsid w:val="007F2AF2"/>
    <w:rsid w:val="00805568"/>
    <w:rsid w:val="008117D7"/>
    <w:rsid w:val="00825E6C"/>
    <w:rsid w:val="00833371"/>
    <w:rsid w:val="008500CE"/>
    <w:rsid w:val="008600BF"/>
    <w:rsid w:val="008672C1"/>
    <w:rsid w:val="008770EF"/>
    <w:rsid w:val="008774FC"/>
    <w:rsid w:val="008826BE"/>
    <w:rsid w:val="00891480"/>
    <w:rsid w:val="008B4E70"/>
    <w:rsid w:val="008C76F1"/>
    <w:rsid w:val="008D085C"/>
    <w:rsid w:val="008D77DD"/>
    <w:rsid w:val="008E0DB1"/>
    <w:rsid w:val="008E26BF"/>
    <w:rsid w:val="008E647F"/>
    <w:rsid w:val="00916092"/>
    <w:rsid w:val="009235D6"/>
    <w:rsid w:val="009304F3"/>
    <w:rsid w:val="00961EC6"/>
    <w:rsid w:val="009862E1"/>
    <w:rsid w:val="009921E5"/>
    <w:rsid w:val="0099712A"/>
    <w:rsid w:val="009E3208"/>
    <w:rsid w:val="009F2285"/>
    <w:rsid w:val="00A01832"/>
    <w:rsid w:val="00A0453E"/>
    <w:rsid w:val="00A21737"/>
    <w:rsid w:val="00A21DD6"/>
    <w:rsid w:val="00A23B05"/>
    <w:rsid w:val="00A2482A"/>
    <w:rsid w:val="00A436EB"/>
    <w:rsid w:val="00A47AC1"/>
    <w:rsid w:val="00A52B49"/>
    <w:rsid w:val="00A64BD4"/>
    <w:rsid w:val="00A70CDD"/>
    <w:rsid w:val="00A86CB2"/>
    <w:rsid w:val="00AB1C5C"/>
    <w:rsid w:val="00AC621A"/>
    <w:rsid w:val="00AE09A7"/>
    <w:rsid w:val="00AF0529"/>
    <w:rsid w:val="00AF7A63"/>
    <w:rsid w:val="00B048A9"/>
    <w:rsid w:val="00B20E43"/>
    <w:rsid w:val="00B2591B"/>
    <w:rsid w:val="00B37087"/>
    <w:rsid w:val="00B558F7"/>
    <w:rsid w:val="00BC2634"/>
    <w:rsid w:val="00BC2F59"/>
    <w:rsid w:val="00BD467A"/>
    <w:rsid w:val="00BF4587"/>
    <w:rsid w:val="00BF7457"/>
    <w:rsid w:val="00C1026D"/>
    <w:rsid w:val="00C202D9"/>
    <w:rsid w:val="00C25B17"/>
    <w:rsid w:val="00C26F40"/>
    <w:rsid w:val="00C43A2F"/>
    <w:rsid w:val="00C446DB"/>
    <w:rsid w:val="00C51238"/>
    <w:rsid w:val="00C54830"/>
    <w:rsid w:val="00C5745C"/>
    <w:rsid w:val="00C65391"/>
    <w:rsid w:val="00CC4E24"/>
    <w:rsid w:val="00CD0A38"/>
    <w:rsid w:val="00CD5EAD"/>
    <w:rsid w:val="00CE0C12"/>
    <w:rsid w:val="00CF0CDD"/>
    <w:rsid w:val="00CF1E5F"/>
    <w:rsid w:val="00D071D5"/>
    <w:rsid w:val="00D11A7E"/>
    <w:rsid w:val="00D12ED1"/>
    <w:rsid w:val="00D13C92"/>
    <w:rsid w:val="00D34F47"/>
    <w:rsid w:val="00D471B7"/>
    <w:rsid w:val="00D614B7"/>
    <w:rsid w:val="00D61F8B"/>
    <w:rsid w:val="00D6470E"/>
    <w:rsid w:val="00D663D4"/>
    <w:rsid w:val="00D7429C"/>
    <w:rsid w:val="00D946DF"/>
    <w:rsid w:val="00DB3D93"/>
    <w:rsid w:val="00DC26E8"/>
    <w:rsid w:val="00DC64C1"/>
    <w:rsid w:val="00DE7D65"/>
    <w:rsid w:val="00E07832"/>
    <w:rsid w:val="00E106F8"/>
    <w:rsid w:val="00E302C0"/>
    <w:rsid w:val="00E43DB0"/>
    <w:rsid w:val="00E54950"/>
    <w:rsid w:val="00E729AB"/>
    <w:rsid w:val="00E814B0"/>
    <w:rsid w:val="00E826FA"/>
    <w:rsid w:val="00E92B34"/>
    <w:rsid w:val="00E95BCB"/>
    <w:rsid w:val="00EC40C8"/>
    <w:rsid w:val="00EC4C26"/>
    <w:rsid w:val="00EC5667"/>
    <w:rsid w:val="00EE248A"/>
    <w:rsid w:val="00F14DD6"/>
    <w:rsid w:val="00F352AD"/>
    <w:rsid w:val="00F55CE0"/>
    <w:rsid w:val="00F6536E"/>
    <w:rsid w:val="00F67F1B"/>
    <w:rsid w:val="00F67FD5"/>
    <w:rsid w:val="00F751ED"/>
    <w:rsid w:val="00F8776E"/>
    <w:rsid w:val="00FA3E28"/>
    <w:rsid w:val="00FB2B58"/>
    <w:rsid w:val="00FB42DA"/>
    <w:rsid w:val="00FC55EE"/>
    <w:rsid w:val="00FD2FBF"/>
    <w:rsid w:val="00FE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662</Words>
  <Characters>4045</Characters>
  <Application>Microsoft Office Word</Application>
  <DocSecurity>0</DocSecurity>
  <Lines>33</Lines>
  <Paragraphs>9</Paragraphs>
  <ScaleCrop>false</ScaleCrop>
  <Company>GEUS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10</cp:revision>
  <cp:lastPrinted>2025-01-07T16:49:00Z</cp:lastPrinted>
  <dcterms:created xsi:type="dcterms:W3CDTF">2025-01-08T09:04:00Z</dcterms:created>
  <dcterms:modified xsi:type="dcterms:W3CDTF">2025-01-14T11:46:00Z</dcterms:modified>
  <dc:language>da-DK</dc:language>
</cp:coreProperties>
</file>